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everybody, welcome to another Deep Dive. Today we're taking a look at webinar attendance rates. We're really trying to get to the bottom of what makes people click register, and more importantly what makes them actually show up ready to learn on the day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that's a really important distinction to make.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We dug into a ton of data for this one, and I think one of the most interesting things we saw right off the bat was just the average attendance rate for webinars in general. Yeah. Kind of lower than you might expect.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It is. You know, across the board, you're looking at a typical range of 30% to 50%.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So only about half the people who register are actually showing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easy to get caught up in those initial numbers, but that average attendance rate is really just a starting point. The real story, I think, unfolds when we look at the why.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what's the why? What's the secret sauce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one of the things that we found really fascinating is that webinars in certain fields, like finance or pharmaceuticals, they see a really high attendance rate. We're talking like 61%. Oh,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like, everybody wants to be a millionaire doctor.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it speaks to the power of relevance, right? Okay. And urgency. You know, people are drawn to topics that directly impact their lives, their finances, their well-being.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like you can lead a horse to water.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But you can't make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can't make them drink.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the link. That's right. You can have the most beautifully designed webinar invitation, but if it's not something your audience really wants, they're not going to click.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so true. And I have to say, some of this data had me kind of scratching my head. Like, did you know that webinars with fewer than 200 registrants tend to have better attendance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seems backwards. Right. I mean, I think it's better, but that's not always the case. And this is where I think it gets really interesting. What we're seeing is the power of a really highly targeted audience. When you focus on quality over quantity, you're more likely to attract people who are genuinely invested in what you have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not just about casting a wide 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about finding your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Finding your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Got it. Exactly. And that actually brings us to, I think, another really crucial factor that influences attendance, and that's webinar length.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long is too long? Well, our research pointed to kind of a sweet spot of around 20 to 30 minutes.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wow. That's pretty short.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And before you balk at trying to cram all of your brilliant ideas into such a short time frame, let's talk about why this works. Have you ever heard of the Zeigarnik effect?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say I have,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this psychological principle that suggests we tend to remember unfinished or interrupted tasks more vividly than completed ones. So applying this to webinars, you know, a shorter, more concise presentation, can actually create a sense of intrigue, leaving the audience wanting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saying I should leave them hanging like a cliffhanger on Netflix.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You're piquing their curiosity and making them eager to learn more. And let's be honest, in today's world, nobody wants to sit through a marathon webinar.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Nobody has the attention span for that anymore.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Attention spans are precious. You want to respect your audience's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once I feel a webinar dragging on, I'm like, all right, time to check my inbox.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You're not alone. It's just the nature of how we consume information these days. So when you keep your webinar succinct, you know, focused, you're really doing your audience a favor. They're more likely to stay engaged, absorb those key takeaways, and walk away feeling like they got what they came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Okay, so let's talk about another big factor in attendance. Time of day. You know, I used to think with everyone working remotely, juggling different time zones, maybe this wouldn't matter as much anymore. Boy, was I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telling me. Timing is everything. And it's not just about accommodating those different time zones. It's about tapping into those windows of opportunity where people are primed for learning,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spill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Mm-hmm. What are those magic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varies depending on who you're trying to reach, obviously. But in general, mid-morning or mid-afternoon tend to work really well. People are usually settled into their workday by then, they've had their coffee or tea, and they're ready to absorb new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not first thing in the morning when I'm still trying to find my computer charger.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Or, you know, late afternoon when everyone's already mentally checked out and thinking about what they're going to have for dinner.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all making me think about all those webinars I scheduled for like 8 a.m. Oops.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Live and learn, I guess, right? Exactly. And now you can take this knowledge and apply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we've covered a lot of ground here. The psychology of attention spans, the importance of knowing your audience, the power of timing. But I want to get into the nitty-gritty now. Like what are some actionable steps people can take right now to boost their attendance? Because this is all fascinating, but I think I speak for our listeners when I say, I need a game plan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That's where those actionable takeaways come in. And I think a really great place to start is something you alluded to earlier, and that's the registration process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What is an edited registration form?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often the very first real interaction your audience has with your webinar. So it's crucial to make it a good one. And by good, I mean simple, straightforward, maybe even, dare I say, delightful.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Delightful registration.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you've got my attention. It's all about user experience. Think about the landing pages that really grab you and make you want to stick around. What do they have in common? They're visually appealing. They're easy to navigate. They load quickly. The same principles apply to your registration.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ditch the clunky forms, huh? Yeah. The ones with like 50 required fields.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rid of them. Nobody wants to feel like they're filling out a job application just to attend a webinar.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does a good registration form actually look like then? Like, what are the must-haves?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a minimum, you need their name, email address, maybe company name if that's relevant. But keep it concise, use clear language, and make sure that register now button is impossible to miss. Easy peasy.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the idea of making things easy. Our research talked about this too. One-click registration. It sounds obvious, but I don't actually see it used that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a shame because it can be a game changer. In today's world, every extra click, every extra form field is just another barrier to entry. One-click registration removes that friction and makes it insanely easy for people to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just smart. Sign me up. Right. It's like the difference between ordering your favorite takeout with a single tap versus having to dig through a website and enter your credit card info every single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 analogy really works. But, you know, ease and convenience aside, there's another thing that stood out to me, even though it seems counterintuitive. Work emails only for registration.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yes. That one tends to raise eyebrows, but it's a strategic move for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on the surface, it seems limiting, right? You'd think you'd want to cast as wide a net as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would. But remember what we were saying earlier about a targeted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like we're not just inviting everyone to a giant block party. We're handpicking guests for a curated dinner party with a specific theme.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By focusing on professional email addresses, you're curating an audience that's more likely to be genuinely interested in your content from a business perspective.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 feel valued, like they're part of something exclusive.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because they signed up using their work email, they're also more likely to be engaged during the webinar. They're less likely to be distracted by personal emails or social media notifications.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Like, they're in work mode, ready to focus. I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all about setting the stage for a focused and productive experience. And that brings us to another crucial aspect of boosting attendance. Promoting your webinar effectively.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yes. Because even the most amazing webinar won't get very far if nobody knows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You need to get the word out there strategically. A well-crafted email marketing campaign can be your secret weapon.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 more mass emails to the masses.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Definitely not. Personalization is key here. Segment your email list, tailor your messaging, and highlight the specific benefits of attending for each group.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again, quality over quantity, just like with registration.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You want people to open your email and think, wow, this webinar was made for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makes a lot of sense. So we've talked about the psychology of attendance, the power of targeting and timing, making registration painless, and promoting your webinar effectively. What else can we do to make sure our webinar is a smash 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it's the little things that make a big difference, like offering a bonus incentive for early registration.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Ooh, I like that. Like a sneak peek of the content or a special download.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It's a great way to create a sense of urgency and reward those who sign up early.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a little thank you for being an eager beaver.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And speaking of rewards, don't underestimate the power of a well-timed reminder email.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Whoa, that's key. I know I need a reminder or two because my inbox is, well, kind of a black hole.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 friendly reminder a day or two before the webinar can do wonders for reducing no-shows.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shows that you value your audience's time and that you're excited to have them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It's all about building anticipation and making sure your webinar is on the top of their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has been so helpful. I feel like I have a toolkit now to boost my webinar attendance 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And remember, it's not about just trying random tactics and hoping something sticks. It's about understanding your audience, crafting a valuable experience, and promoting it strategically.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said. And that is a wrap on this deep dive into the world of webinar attendance.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Boost Webinar Attendance Average Rates  Tips.mp4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