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ruso Vladimir Putin se ha disculpado por lo que ha descrito como un trágico incidente que terminó con el derribo de un vuelo comercial de las líneas aéreas de Azerbaiyán esta semana. En el siniestro murieron 38 de los 67 ocupantes. Hasta ahora, la versión que sostenía Rusia es que el avión había chocado con una bandada de pájaros. Este sábado, Putin reconoció que Grozny, la capital de la República Rusa de Chechenia, a donde se dirigía ese vuelo procedente de Bakú, capital de Azerbaiyán, estaba siendo atacada por drones ucranianos y los sistemas de defensa aérea rusos repelieron esos ataques.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primera vez que el presidente ruso se refiere al accidente aéreo ocurrido en Kazajistán. Putin hizo estas declaraciones tras una videoconferencia con el Consejo de Seguridad ruso. Pondremos en marcha la habitual cooperación en la región del Caspio. El Kremlin enfrenta acusaciones desde que el vuelo de Azerbaiyán Airlines se estrelló el miércoles. Con la investigación aún en curso, hay sospechas de que el avión fue derribado por un misil. El avión intentó aterrizar dos veces en Grozny, antes de volar sobre el mar Caspio hacia Kazajistán. En su página web, el Kremlin ha respondido ante la creciente evidencia de interferencia externa. Vladimir Putin se disculpó por el hecho de que el trágico incidente haya ocurrido en el espacio aéreo ruso y una vez más expresó su más profundo y sincero pésame a las familias de las víctimas y deseó una pronta recuperación a los heridos. La declaración confirma que la defensa antiaérea rusa estaba rechazando un ataque de drones ucranianos cuando el avión intentaba aterrizar en Grozny. Sobrevivientes afirman haber escuchado explosiones antes del accidente. Hubo dos explosiones, con un intervalo de cinco minutos. Después, seguimos volando una hora y media, y luego el avión empezó a descender. Las disculpas de Putin no incluyen la responsabilidad de Rusia. Este gesto puede disminuir las tensiones con Azerbaiyán, pero es poco probable que ofrezca consuelo a los seres queridos de las víctimas.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admitió que sus defensas aéreas estaban activadas cuando el avión azerbaiyano intentaba aterrizar en Grozny, que como vemos no pudo. Hablamos con el periodista y experto en Rusia Ricardo Marquina en Madrid. ¿Qué hay detrás de esta disculpa de Putin que llega días después? ¿Supone de alguna manera ceder a algún tipo de presiones?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manera que tiene Putin de intentar no perder a Azerbaiyán como un aliado. Azerbaiyán es uno de los pocos países que le queda en el sur caucaso de Rusia, que le queda como un claro aliado a Moscú. Armenia dio la espalda a Moscú cuando Moscú apoyó a Azerbaiyán en Kazajistán y Georgia está sumida en el caos político, con lo cual este incidente amenazaba con romper las relaciones entre Moscú y Bakú y ambos países se necesitan, pero Rusia necesita especialmente tener apoyo en el caucaso. Estas disculpas o medio disculpas, si queremos entenderlo así, es una manera, un primer paso que tiene Moscú de admitir una culpabilidad que le estaban exigiendo precisamente desde Bakú.</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me pregunto Ricardo, esas disculpas, ¿responden? ¿Son suficientes a las expectativas que tiene Azerbaiyán? Y me pregunto también qué hay de la búsqueda de responsabilidades y de una investigación independiente como, bueno, Putin dice que quiere una investigación objetiva y transparente, ¿qué es lo que una investigación independiente pedía hoy, por ejemplo,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 la primera pregunta, si es suficiente o no, lo deberán decir las autoridades de Azerbaiyán, que parecían bastante molestas estos días por la manera que estaba proyectando la propaganda rusa de insistir en esa supuesta bandada de pájaros que habría provocado el derribo del avión. Con respecto a la investigación independiente, la está llevando a cabo Kazajistán, que es el país donde se estrelló la nave, y por eso, porque está Kazajistán llevando esa investigación, porque hay muchos muertos de Azerbaiyán y porque todo esto está lejos de las manos del control directo de Moscú, hay posibilidad de que tengamos una investigación más o menos independiente también, que da la posibilidad, podemos descartarlo, que haya una solución a puerta cerrada para dar carpetazo a este asunto y pasar página lo antes posible, eso es lo que quisiera Moscú, pero yo me imagino que tanto la opinión pública de Kazajistán como la de Azerbaiyán empujarán para que haya una resolución pública y que se sepa la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que pasa, muchísimas gracias por todo esto, Ricardo Marquina, Madrid, un saludo.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admite que sistema antiaéreo ruso estaba activo cuando cayó avión de Azerbaijan Airlines.mp4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