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Familias desplazadas palestinas en Gaza enfrentan un segundo invierno en muy precarias condiciones. Según la oficina de prensa del gobierno de Gaza, controlado por Hamas, al menos siete palestinos desplazados han muerto a causa del frío.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vientos invernales y la lluvia golpean las tiendas de campaña a lo largo de Gaza. Las carpas sirven de refugio temporal, pero la crisis de desplazamientos masivos que dura ya más de un año ha hecho que la mayoría de ellas no se puedan utilizar. Debido a la lluvia de ayer, el agua se acumuló sobre las tiendas deterioradas y las rompió, rompió la madera y los mojó a todos. Despertamos a las tres de la madrugada para intentar recoger lo que quedaba de la tienda. Al igual que Abu Ahmed, nueve de diez palestinos en Gaza han sido desplazados, según estimaciones de la ONU. Los desplazados afirman que no saben cómo proteger a sus hijos del frío.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Nos da miedo el sonido de la lluvia. Le tememos al sonido del viento. La tienda se mueve y parece que nos estuviéramos duchando con la lluvia. Por favor, apiádense de nosotros.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médicos de la franja aseguran que al menos siete personas murieron debido al frío, incluyendo seis menores y una enfermera. Yaya Al Batran, era padre de dos gemelos de un mes de edad, se despertó con una noticia demoledora. Mi mujer les revisó los pies y parecían de hielo. Cuando revisé al otro, estaba helado. Me apresuré al hospital con el niño, pero al llegar me dijeron que había fallecido.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gemelos murieron.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Ali falleció un día después de su hermano Juma. Huí con mis hijos para protegerlos de los bombardeos. ¿Para que murieran aquí de hambre y frío? La ONU advirtió que se necesitan urgentemente nuevas carpas y provisiones para ayudar a los palestinos desplazados a sobrevivir el invierno.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Gélido invierno en Gaza amenaza a familias desplazadas.mp4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