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again, off again. If the US and Iran can't agree where to talk, or what about, are their imminent negotiations doomed to fail? Major details have been unclear up until the last minute. The US proposing talks in Istanbul about the nuclear issue, and Iran's proxies and ballistic missiles, but Iran saying something much smaller should occur in Oman, and saying they needed to just talk about nukes. With many thinking President Trump has a bit of an itchy trigger finger, and what he calls a huge armada off Iran's coasts. That was a pretty risky move by Iran. But Iran's not suddenly speaking from a position of strength, and indeed their missile programme, their proxy militia, are a shadow of what they were before last talks were held. That's thanks to Israel's 12-day war, and remember too that the Assad regime in Syria, a key ally, has also fallen. Perhaps the White House have concluded that they've done as much bombing damage as they can to Iran's nuclear programme, and negotiations are the best way forwards. And perhaps this flourish of trying to appear tough before talks is Iran's way of appealing to its internal hardliners, and perhaps make them ready for some concessions.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US-Iran talks.mp4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u6DtLy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