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 T-Mobile it's better here. Hit the fans. T-Mobile surprised fans with a nostalgic mini Backstreet Boys concert at their Times Square store. Come on Chucky, I'm just Will Hunting. I'm not a genius. While Ben Affleck reimagined the 1997 classic Good Will Hunting as a 90s sitcom set in a Duncan. The ad featured friend stars like Jennifer Aniston, Matt LeBlanc, and had a surprise cameo from Tom Brady. I like these nuts. I'm Tom. Emma Stone channeled her award-winning character from Poor Things in a Squarespace commercial, while actress Haley Steinfeld was rescued by John Bon Jovi from bad insurance coverage. The rock legend made his Super Bowl commercial debut with his hit song Livin' on a Prayer. Pepsi featured a Coca-Cola polar bear going through an existential crisis. You're not the only one. This can be heavy. The ad also referenced to the now infamous viral Coldplay concert kiss cam moment. That is full-on AI. One minute we're all buddy buddies, then the next minute she's trying to kill us. Now Chris, how exactly would I do that? A million different ways. Fears of AI were also brought up in this Amazon Alexa Plus commercial when Chris Hemsworth imagined possible ways that it could kill him. You're a widow.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Which commercials stood out during Super Bowl LX.mp4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7aBbKgC0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