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when you come to the former American embassy in Tehran, to the scene where 66 Americans were taken hostage, many of them held for 444 days, and when you see this chronicle of this turbulent, intense relationship between the United States and the Islamic Republic of Iran, that you really wonder whether it is possible to turn the page. In this week, diplomacy is intensifying. President Trump says he'd like to do a deal, he says he believes Iran would also like to do a deal, but there's still so many gaps about what should be on the agenda, what should be discussed, what can be the demands. But if diplomacy doesn't succeed, if a deal isn't done, then everyone knows that the next chapter can be even more violent, chaotic and consequential than in all two consequential histories so far.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visits former US embassy in Tehran. Iran BBCNews.mp4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Ag7qvOzB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