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providing you when you have to use AI Assist in my studio. In my first video, I talk about the first way of doing that. And so let me go to the second way. The second way is when you are not sure about the information that is significant. If you cannot identify any information that is significant, addressing a research question, then you can use the system to help you. And how are you going to do that? We're going to go through the process and then see what we can do here. As you can see, I have my five participants and these are my research questions. I created containers for the research questions, burnout courses, and solutions. So I want to go through the data, identify information that are significant, and develop code to address my research question. Imagine that I don't know the information that is significant. What should I do? When you are creating your container, it's very important for you to... Let me create one container for you to see what I mean by that. So let me show you how I created a container for research question one. So I went here, I click on the plus sign, and then I indicated the research question one, right? I have already the research question one here, so I'm just going to type research question one here, right? And then remember you can define what a research question is. The research question is that what are the causes of burnout. So normally what you're going to do is you can just indicate here, the system will view this as code, so that's why I'm typing this way. This code represents the research question, and then I bring the research question here, right? And then under that you can provide information about... In the normal situation you can just indicate this one and move on, but we're going to use this one in the next step. So just follow me and I will show you why we are providing that. What you have to provide here is that you have to provide an example, right? The reason why you are providing examples are you are showing... Later you're going to use this to show the AI system that these are my questions and these are the examples of quotations that you have to extract addressing the research question, because we're going to let the system develop quotations for you. So you can go to one. It's not required if you don't have any quotation that is addressing a research question or you don't know where to find an example of the quotation, that's fine, but providing an example helps the system to know what exactly you want it to do. So what I will do is that I open one of my transcripts. So as you can see, this is one of the transcripts, right? So what I'm going to do is that in terms of burnout courses, I'm going to also select some quotations for the system to know example of quotation that is addressing a research question. So I'm selecting this one. I will say quotation one and then here I will say quotation two. Quotation two. So I go and then I have another quotation that I can do about causal burnout, numerals, clinical and administrative tasks. So I bring the quotation here, right? You can bring dots, yeah, three dots to show that there's some information before that. So now I'll bring the quotation. The last one that you have to state is that it's called delimitation. You know, the reason why you have to have this is where you want to tame the system. You want a system to know what exactly the boundaries, right? What are the boundaries, right? So what do you want a system to do? What do you don't want a system to do? So boundaries, establishing boundaries is very great so that, you know, the system will do what you expect it to do. If, you know, you want to show the boundary. So this is a strategy that you can use. You can use a word like always. You can start with a word like always extract information that is addressing the research question. Or you can also say never extract information that doesn't address the research question. Or so you can use never, always. Yeah, so to draw a little bit of value. So I can say that always extract relevant quotation from the data addressing the research question, right? So that's the strategy. Just present a boundary so that the system will work within those boundaries. So when you are done, you click on OK, right? So that's what you're going to do. And then if you want to change the instructions, you can always go back and do that by right clicking on this. If you go back, right click on it and go to purposes, you will not see what you type in terms of the instruction that you're going to give to the system or information that related to the research question that we typed, right? So this is where you're going to go. Right click on it and go to memo. Memo has all the information that I type. You see here it has my research question that I type examples and also delimitation, right? So you can also add or adjust any information that you want to adjust before you start recording the process. What if we just created a code without giving information about a code under memo? This is what is going to happen. The system may not know what the code represents. So the system may guess and then extract anything that it thinks may help. So this is where we call it providing contests. You provide examples of the quotation and then you give a boundary that will help the system to give you what you want, right? So as you can see here, the old one that I did, when you go to here and you go to memo, you see what I wrote. So it's similar to what I example I gave you about this code for the research question one new. This is the old one. You can see that I've provided examples. I indicated what a code, what the research question is, and also provided the limitation. Only extract quotation addressing the research question, right? So now that we're finished, we're going to start the process. So I have my two research questions and I want the system to go through all my transcripts, extracting significant information that is addressing my first research question. You go here under document and select all of the transcripts that we are interested in. Right click on it and go to AI assist and go to AI coding, right? And then you drag and drop the research question that you are interested in into this place. When I drag and drop memos, the information memo, code memo is also the information that I type about. If you just created a container for the research question, this is a very good time for you to make it type what this code represents. See, this code represents all quotation addressing the following research question. And I have my research question here. And also I provided the system an example and I provided the limitation, right? So we click on OK if everything is fine and make sure that all the documents were selected, right? Before you go through the process. So you see here that 10 significant information was extracted from the five documents, right? And addressing the research question, right? So I click on OK and then you see here it has created a code under the main research question. Another container for that and it is showing that it has gone through five documents and then 10 means that 10 significant information was extracted. And when you scroll down here, you can see that the 10 significant information that was searched, right? This one was extracted and then the same thing. This one was extracted and if you want to know the list of all the information, you can double click on that entry to show you. This is the first one to show you all of them. This is a chance for you to review and if you don't like the quotation or if you realize that, oh, this one is not addressing the research question, what are you going to do? You can just check here, right? And then you can delete. So you always have a chance to review, make sure that everything is addressing the research question before you go ahead. And this is also a good time if you want to code everything by yourself after you have selected significant information, this is a good time to code. You can always generate a code here, right? So you can select and then you can click on retrieve segment with a new code and you click here and then you type a new code and you type okay. So this one code can be called having long hours and you can give a description if you want. You can say this code represent participant expression of doing a lot of work in a shorter period of time, right? So you can give a description here and a code memo. It's not required, but if you want to define the code, there's a place that you have to do that and then click on okay. When you do that, that information comes here, right? So you have to drag and drop it into the respective research question. So you see I have a drag and drop it into the AI generated segment for research question one. So that's how you can do the coding. If you see that you go to the next one, you click and you can also code if you want to code, right? So this is how you can allow the system to go through the data for you to help you to identify information that is significant and help you to address your research question that you have. And as you are doing that, you have to be systematic and you have to be ready to be transparent and report how you use AI in MySQL DA to help you to make sense of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Cant Find Key Insights in Your Data Let AI Do It (MAXQDA Guide).mp4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ckBsSJ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