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for that… I die. Well… That was kinda fun. And, well, that's it for this episode. Next time, we'll continue on to the next level. See you then. A devotee said he is unlikely to prepare for the Miracle-Bowling Challenge. So I would like to ask him to try his best today. Thank you so much. But, um, y'know. If you're looking for another NPC, there is no comment on the train I'm using here, but, yeah, I'll put one another the video some time. If you enjoyed this video please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Guide on Creating an Effective Content Marketing Strategy on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