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finding it increasingly expensive to advertise to new customers? Unfortunately, digital marketing is more expensive than ever before. But thankfully, there's an inexpensive way to improve your returns through social media. Brand Loyalty Social media can be a great way to focus on building bonds with your customers and strengthen a base of repeat purchasers. In this video, we'll show you four ways you can leverage social media to build brand loyalty. 1. Build Brand Awareness Through Interaction Social media is all about forming connections. That's why advertising on Facebook, Instagram, and other social platforms is perfect for fostering customer relations and building brand loyalty. But keep in mind that it may start slowly, so don't get discouraged. It takes time to let people know you're online and to build a faithful following. To get started, make regular visits to your comments section. Thank customers for compliments and give them one in return. And if you receive negative comments, take a deep breath and don't get defensive. Turn them into learning experiences for everyone. A product on a shelf can't start a conversation, but a social media account can give it personality and a voice. 2. Encourage User-Generated Content User-generated content, or UGC, are posts from your customers that talk about or promote your products. And it's a great way to get customers to participate in marketing your brand at little to no cost for you. So how do you encourage user-generated content? Make it simple for people to tag your brand in their posts by encouraging hashtags and creating giveaways. This builds brand loyalty by motivating customers to engage with your brand and promote it themselves. One of the biggest benefits of UGC is that it gives real customers the opportunity to provide positive reviews. Knowing that someone outside of the business had a positive experience with your product or service has the potential to convert newcomers into new customers faster. 3. Make Followers Feel Like Part of Your Team Build brand loyalty by making followers feel like insiders. Keep them updated about company news, events, and behind-the-scenes activity. Transparency is a huge selling point for potential customers. When you're willing to show the ins and outs of your operation and the people behind the business, you lend authenticity to your brand, which in turn strengthens connections. Pro Tip What you share with your audience will look different for every business, but here's a list of ideas to get started. Introduce them to your staff. Show followers how things work at your company. Share unboxing videos. Tease upcoming products. 4. Pick the Right Platforms So where should you focus your attention? Facebook and Instagram are great places to start. People visit these platforms to be entertained, but they're also following and interacting with their favorite brands. These platforms also display data and shine a light on the demographics of your followers. Understanding these things lets you develop tailored messaging and improve your customer's experience. And remember, developing brand loyalty isn't a one-and-done deal. A constant presence is key to converting a cold audience into a brand loyal. While social media is an amazing place to grow your business, remember, it's just one part of the marketing funnel. For example, by interweaving your email campaign with your social one, you can send people to your pages and make it easier for them to join your mailing list. Combining these different platforms is the best way to drive exponential growth for your business. To see how Logical Position can help grow your brand through a holistic, omni-channel marketing approach, just visit LogicalPosition.com.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Leverage Social Media to Build Brand Loyalty.mp4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