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vamos a ver cómo activar y desactivar la función de control de cambios en Word. ¿Y para qué sirve esta función? Pues para que quede marcado todo lo que tocamos en un texto, lo que añadimos, lo que eliminamos y lo que cambiamos de lugar. Verás que es súper fácil. Tengo aquí un texto de ejemplo. Vamos a hacer una prueba. Voy a escribir aquí hola, por ejemplo, y como ves no hay ninguna marca de cambio. Ahora lo voy a borrar y vamos a activar el control de cambios. Vamos a ir al menú superior de Word a la pestaña revisar, que es esta de aquí, y dentro de revisar iremos a la sección seguimiento, que es esta que vemos aquí. Lo único que tenemos que hacer es darle al botón control de cambios. Ahora ya lo tenemos marcado. Vuelvo aquí y escribo de nuevo hola y como ves aparece como una inserción y si elimino la palabra diferente aparece tachado porque lo he eliminado. Así puedo continuar haciendo todos los cambios que necesite y simplemente cuando ya no quiero hacer más cambios o si solo quiero que se marquen en una zona determinada del documento lo único que tengo que hacer es desactivar esta opción. De nuevo volvemos al menú revisar, sección seguimiento y clic en control de cambios. Ahora lo he desactivado. Cualquier cambio que haga a continuación no parecerá ni tachado ni eliminado. Vuelvo a escribir aquí hola de nuevo y como vemos aparece con la letra normal. Si quieres ver un vídeo más detallado sobre el control de cambios te dejaré un enlace en la descripción. En el vídeo explico cómo interpretar las diferentes marcas, cómo cambiar el formato de las marcas de cambios, cómo verlos de uno en uno, etc. Es un vídeo muy interesante también. Podrás consultarlo en la descripción. Espero que este vídeo te haya resultado útil. Si ha sido así no te olvides de dejar un me gusta y suscribirte al canal para más vídeos como éste.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de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